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C57" w14:textId="77777777" w:rsidR="00747D71" w:rsidRDefault="00747D71" w:rsidP="006E7F19">
      <w:pPr>
        <w:rPr>
          <w:color w:val="1F497D"/>
        </w:rPr>
      </w:pPr>
    </w:p>
    <w:p w14:paraId="7DE29A91" w14:textId="77777777" w:rsidR="00747D71" w:rsidRDefault="00747D71" w:rsidP="006E7F19">
      <w:pPr>
        <w:rPr>
          <w:color w:val="1F497D"/>
        </w:rPr>
      </w:pPr>
    </w:p>
    <w:p w14:paraId="79509B44" w14:textId="77777777" w:rsidR="00747D71" w:rsidRPr="0033776D" w:rsidRDefault="00747D71" w:rsidP="00747D71">
      <w:pPr>
        <w:pStyle w:val="Title"/>
        <w:rPr>
          <w:sz w:val="22"/>
          <w:szCs w:val="22"/>
        </w:rPr>
      </w:pPr>
      <w:r>
        <w:rPr>
          <w:sz w:val="48"/>
        </w:rPr>
        <w:t>City and Borough of Wrangell, Alaska</w:t>
      </w:r>
    </w:p>
    <w:p w14:paraId="246183CE" w14:textId="77777777" w:rsidR="00747D71" w:rsidRDefault="00747D71" w:rsidP="00747D71">
      <w:pPr>
        <w:pStyle w:val="NoSpacing"/>
        <w:jc w:val="center"/>
      </w:pPr>
    </w:p>
    <w:p w14:paraId="4C0A324D" w14:textId="77777777" w:rsidR="00747D71" w:rsidRPr="00D315A5" w:rsidRDefault="00747D71" w:rsidP="00747D71">
      <w:pPr>
        <w:pStyle w:val="NoSpacing"/>
        <w:jc w:val="center"/>
        <w:rPr>
          <w:sz w:val="24"/>
          <w:szCs w:val="24"/>
        </w:rPr>
      </w:pPr>
      <w:r w:rsidRPr="00D315A5">
        <w:rPr>
          <w:sz w:val="24"/>
          <w:szCs w:val="24"/>
        </w:rPr>
        <w:t>Economic Development Committee</w:t>
      </w:r>
    </w:p>
    <w:p w14:paraId="3E38A437" w14:textId="5C9993BA" w:rsidR="00747D71" w:rsidRPr="00D315A5" w:rsidRDefault="0035211F" w:rsidP="00747D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547CB0">
        <w:rPr>
          <w:sz w:val="24"/>
          <w:szCs w:val="24"/>
        </w:rPr>
        <w:t>17</w:t>
      </w:r>
      <w:r w:rsidR="00E43A92">
        <w:rPr>
          <w:sz w:val="24"/>
          <w:szCs w:val="24"/>
        </w:rPr>
        <w:t>, 2020</w:t>
      </w:r>
    </w:p>
    <w:p w14:paraId="1E00AF91" w14:textId="218291A8" w:rsidR="00747D71" w:rsidRDefault="0035211F" w:rsidP="00747D71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7D71" w:rsidRPr="00D315A5">
        <w:rPr>
          <w:sz w:val="24"/>
          <w:szCs w:val="24"/>
        </w:rPr>
        <w:t>:</w:t>
      </w:r>
      <w:r w:rsidR="004F3C88">
        <w:rPr>
          <w:sz w:val="24"/>
          <w:szCs w:val="24"/>
        </w:rPr>
        <w:t>0</w:t>
      </w:r>
      <w:r w:rsidR="00747D71" w:rsidRPr="00D315A5">
        <w:rPr>
          <w:sz w:val="24"/>
          <w:szCs w:val="24"/>
        </w:rPr>
        <w:t>0</w:t>
      </w:r>
      <w:r w:rsidR="00ED5687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ED5687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ED5687">
        <w:rPr>
          <w:sz w:val="24"/>
          <w:szCs w:val="24"/>
        </w:rPr>
        <w:t xml:space="preserve">0 </w:t>
      </w:r>
      <w:r w:rsidR="001C3D81">
        <w:rPr>
          <w:sz w:val="24"/>
          <w:szCs w:val="24"/>
        </w:rPr>
        <w:t>p</w:t>
      </w:r>
      <w:r w:rsidR="00747D71" w:rsidRPr="00D315A5">
        <w:rPr>
          <w:sz w:val="24"/>
          <w:szCs w:val="24"/>
        </w:rPr>
        <w:t xml:space="preserve">m </w:t>
      </w:r>
      <w:r w:rsidR="00E43A92">
        <w:rPr>
          <w:sz w:val="24"/>
          <w:szCs w:val="24"/>
        </w:rPr>
        <w:t>Zoom Conference</w:t>
      </w:r>
    </w:p>
    <w:p w14:paraId="2A7993E9" w14:textId="152C2784" w:rsidR="0039108F" w:rsidRDefault="0039108F" w:rsidP="00747D71">
      <w:pPr>
        <w:pStyle w:val="NoSpacing"/>
        <w:jc w:val="center"/>
        <w:rPr>
          <w:sz w:val="24"/>
          <w:szCs w:val="24"/>
        </w:rPr>
      </w:pPr>
    </w:p>
    <w:p w14:paraId="59F4AC92" w14:textId="47BC35A7" w:rsidR="0039108F" w:rsidRPr="00D315A5" w:rsidRDefault="0039108F" w:rsidP="00747D71">
      <w:pPr>
        <w:pStyle w:val="NoSpacing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Join Zoom Meeting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https://zoom.us/j/9078749282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Meeting ID: 907 874 9282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Password: 99929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One tap mobile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+13462487799,,9078749282#,,1#,99929# US (Houston)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+16699009128,,9078749282#,,1#,99929# US (San Jose)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Dial by your location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+1 346 248 7799 US (Houston)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+1 669 900 9128 US (San Jose)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+1 253 215 8782 US (Tacoma)</w:t>
      </w:r>
    </w:p>
    <w:p w14:paraId="1B5C227F" w14:textId="77777777" w:rsidR="00747D71" w:rsidRDefault="00747D71" w:rsidP="00747D71">
      <w:pPr>
        <w:jc w:val="center"/>
        <w:rPr>
          <w:sz w:val="28"/>
        </w:rPr>
      </w:pPr>
    </w:p>
    <w:p w14:paraId="38A42D4A" w14:textId="77777777" w:rsidR="00747D71" w:rsidRPr="00D9046C" w:rsidRDefault="00747D71" w:rsidP="00747D71">
      <w:pPr>
        <w:jc w:val="center"/>
        <w:rPr>
          <w:i/>
          <w:sz w:val="40"/>
          <w:szCs w:val="40"/>
        </w:rPr>
      </w:pPr>
      <w:r w:rsidRPr="00D9046C">
        <w:rPr>
          <w:i/>
          <w:sz w:val="40"/>
          <w:szCs w:val="40"/>
        </w:rPr>
        <w:t>AGENDA</w:t>
      </w:r>
    </w:p>
    <w:p w14:paraId="0D6A50D8" w14:textId="77777777" w:rsidR="00747D71" w:rsidRDefault="00747D71" w:rsidP="00747D71">
      <w:pPr>
        <w:pStyle w:val="NoSpacing"/>
      </w:pPr>
    </w:p>
    <w:p w14:paraId="42AC2398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Call to order</w:t>
      </w:r>
    </w:p>
    <w:p w14:paraId="60DE4FBD" w14:textId="77777777" w:rsidR="00747D71" w:rsidRDefault="00747D71" w:rsidP="00747D71">
      <w:pPr>
        <w:pStyle w:val="NoSpacing"/>
        <w:ind w:left="720"/>
        <w:rPr>
          <w:sz w:val="24"/>
        </w:rPr>
      </w:pPr>
    </w:p>
    <w:p w14:paraId="4BA5F77A" w14:textId="4820B899" w:rsidR="00747D71" w:rsidRPr="00ED5687" w:rsidRDefault="00747D71" w:rsidP="00ED5687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Roll Call</w:t>
      </w:r>
      <w:r w:rsidRPr="00ED5687">
        <w:rPr>
          <w:sz w:val="24"/>
        </w:rPr>
        <w:br/>
      </w:r>
    </w:p>
    <w:p w14:paraId="339D0865" w14:textId="77777777" w:rsidR="005A6BAB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 xml:space="preserve">Amendments to the Agenda </w:t>
      </w:r>
    </w:p>
    <w:p w14:paraId="0862CD08" w14:textId="77777777" w:rsidR="005A6BAB" w:rsidRDefault="005A6BAB" w:rsidP="005A6BAB">
      <w:pPr>
        <w:pStyle w:val="NoSpacing"/>
        <w:rPr>
          <w:sz w:val="24"/>
        </w:rPr>
      </w:pPr>
    </w:p>
    <w:p w14:paraId="3913D9CA" w14:textId="2B0550AA" w:rsidR="00747D71" w:rsidRDefault="005A6BAB" w:rsidP="005A6BAB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Conflicts of Interest</w:t>
      </w:r>
      <w:r w:rsidR="00747D71">
        <w:rPr>
          <w:sz w:val="24"/>
        </w:rPr>
        <w:br/>
      </w:r>
    </w:p>
    <w:p w14:paraId="352336F1" w14:textId="4E09D587" w:rsidR="000A2C57" w:rsidRDefault="00747D71" w:rsidP="007966B8">
      <w:pPr>
        <w:pStyle w:val="NoSpacing"/>
        <w:numPr>
          <w:ilvl w:val="0"/>
          <w:numId w:val="2"/>
        </w:numPr>
        <w:rPr>
          <w:sz w:val="24"/>
        </w:rPr>
      </w:pPr>
      <w:r w:rsidRPr="00E56456">
        <w:rPr>
          <w:sz w:val="24"/>
        </w:rPr>
        <w:t>Approval of Minutes</w:t>
      </w:r>
      <w:r w:rsidR="0064417C" w:rsidRPr="00E56456">
        <w:rPr>
          <w:sz w:val="24"/>
        </w:rPr>
        <w:t>:</w:t>
      </w:r>
      <w:r w:rsidR="00EF489F" w:rsidRPr="00E56456">
        <w:rPr>
          <w:sz w:val="24"/>
        </w:rPr>
        <w:t xml:space="preserve">  </w:t>
      </w:r>
      <w:r w:rsidR="00E56456" w:rsidRPr="00E56456">
        <w:rPr>
          <w:sz w:val="24"/>
        </w:rPr>
        <w:t xml:space="preserve">September 3, 2020 </w:t>
      </w:r>
      <w:r w:rsidR="00547CB0">
        <w:rPr>
          <w:sz w:val="24"/>
        </w:rPr>
        <w:t>and September 9, 2020</w:t>
      </w:r>
    </w:p>
    <w:p w14:paraId="7AE72012" w14:textId="77777777" w:rsidR="00E56456" w:rsidRPr="00E56456" w:rsidRDefault="00E56456" w:rsidP="00E56456">
      <w:pPr>
        <w:pStyle w:val="NoSpacing"/>
        <w:ind w:left="720"/>
        <w:rPr>
          <w:sz w:val="24"/>
        </w:rPr>
      </w:pPr>
    </w:p>
    <w:p w14:paraId="18B97C47" w14:textId="77777777" w:rsidR="00747D7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Persons to be Heard</w:t>
      </w:r>
      <w:r>
        <w:rPr>
          <w:sz w:val="24"/>
        </w:rPr>
        <w:br/>
      </w:r>
    </w:p>
    <w:p w14:paraId="4C0E0D2C" w14:textId="1D010300" w:rsidR="00747D71" w:rsidRPr="00EF489F" w:rsidRDefault="00747D71" w:rsidP="00CB542E">
      <w:pPr>
        <w:pStyle w:val="NoSpacing"/>
        <w:numPr>
          <w:ilvl w:val="0"/>
          <w:numId w:val="2"/>
        </w:numPr>
        <w:rPr>
          <w:sz w:val="24"/>
        </w:rPr>
      </w:pPr>
      <w:r w:rsidRPr="001C3D81">
        <w:rPr>
          <w:rFonts w:cs="Arial"/>
          <w:sz w:val="24"/>
          <w:szCs w:val="24"/>
        </w:rPr>
        <w:t>Correspondence</w:t>
      </w:r>
      <w:r w:rsidR="00714D35" w:rsidRPr="001C3D81">
        <w:rPr>
          <w:rFonts w:cs="Arial"/>
          <w:sz w:val="24"/>
          <w:szCs w:val="24"/>
        </w:rPr>
        <w:t xml:space="preserve">:   </w:t>
      </w:r>
    </w:p>
    <w:p w14:paraId="6C81702C" w14:textId="4D4A0FA6" w:rsidR="006334B0" w:rsidRPr="001C3D81" w:rsidRDefault="006334B0" w:rsidP="0064417C">
      <w:pPr>
        <w:pStyle w:val="NoSpacing"/>
        <w:ind w:left="1800"/>
        <w:rPr>
          <w:sz w:val="24"/>
        </w:rPr>
      </w:pPr>
    </w:p>
    <w:p w14:paraId="1D8F933B" w14:textId="106653A4" w:rsidR="00747D71" w:rsidRPr="00ED5687" w:rsidRDefault="00747D71" w:rsidP="00EF489F">
      <w:pPr>
        <w:pStyle w:val="NoSpacing"/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ED5687">
        <w:rPr>
          <w:sz w:val="24"/>
        </w:rPr>
        <w:t>Old Business</w:t>
      </w:r>
      <w:r w:rsidR="00E43A92" w:rsidRPr="00ED5687">
        <w:rPr>
          <w:sz w:val="24"/>
        </w:rPr>
        <w:br/>
      </w:r>
      <w:r w:rsidR="00E43A92" w:rsidRPr="00ED5687">
        <w:rPr>
          <w:sz w:val="24"/>
        </w:rPr>
        <w:tab/>
        <w:t xml:space="preserve">        </w:t>
      </w:r>
    </w:p>
    <w:p w14:paraId="1750D11A" w14:textId="77777777" w:rsidR="002E4ECC" w:rsidRDefault="00747D71" w:rsidP="002E4ECC">
      <w:pPr>
        <w:pStyle w:val="NoSpacing"/>
        <w:numPr>
          <w:ilvl w:val="0"/>
          <w:numId w:val="2"/>
        </w:numPr>
        <w:rPr>
          <w:sz w:val="24"/>
        </w:rPr>
      </w:pPr>
      <w:r w:rsidRPr="00174815">
        <w:rPr>
          <w:sz w:val="24"/>
        </w:rPr>
        <w:t>New Business</w:t>
      </w:r>
    </w:p>
    <w:p w14:paraId="28100E4F" w14:textId="1F0ACBB6" w:rsidR="00E04F00" w:rsidRDefault="002E4ECC" w:rsidP="002E4ECC">
      <w:pPr>
        <w:pStyle w:val="NoSpacing"/>
        <w:numPr>
          <w:ilvl w:val="0"/>
          <w:numId w:val="11"/>
        </w:numPr>
        <w:ind w:firstLine="90"/>
        <w:rPr>
          <w:sz w:val="24"/>
        </w:rPr>
      </w:pPr>
      <w:r>
        <w:rPr>
          <w:sz w:val="24"/>
        </w:rPr>
        <w:t xml:space="preserve">      Discussion of new grant program opportunities</w:t>
      </w:r>
      <w:r>
        <w:rPr>
          <w:sz w:val="24"/>
        </w:rPr>
        <w:br/>
      </w:r>
    </w:p>
    <w:p w14:paraId="77F9D091" w14:textId="2F848400" w:rsidR="00B27C6F" w:rsidRPr="00ED5687" w:rsidRDefault="00747D71" w:rsidP="00ED568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sz w:val="24"/>
        </w:rPr>
      </w:pPr>
      <w:r w:rsidRPr="00495C32">
        <w:rPr>
          <w:sz w:val="24"/>
        </w:rPr>
        <w:t>Adjourn</w:t>
      </w:r>
    </w:p>
    <w:sectPr w:rsidR="00B27C6F" w:rsidRPr="00ED5687" w:rsidSect="004C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FD4"/>
    <w:multiLevelType w:val="hybridMultilevel"/>
    <w:tmpl w:val="F23806BC"/>
    <w:lvl w:ilvl="0" w:tplc="95A8E2E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62061"/>
    <w:multiLevelType w:val="hybridMultilevel"/>
    <w:tmpl w:val="573E5720"/>
    <w:lvl w:ilvl="0" w:tplc="5F4A1D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666F1"/>
    <w:multiLevelType w:val="hybridMultilevel"/>
    <w:tmpl w:val="3962BD1A"/>
    <w:lvl w:ilvl="0" w:tplc="2B26D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26B76"/>
    <w:multiLevelType w:val="hybridMultilevel"/>
    <w:tmpl w:val="23A6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7EDA"/>
    <w:multiLevelType w:val="hybridMultilevel"/>
    <w:tmpl w:val="DDB4C362"/>
    <w:lvl w:ilvl="0" w:tplc="5F84BF84">
      <w:start w:val="1"/>
      <w:numFmt w:val="lowerLetter"/>
      <w:lvlText w:val="%1)"/>
      <w:lvlJc w:val="left"/>
      <w:pPr>
        <w:ind w:left="16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F5969BD"/>
    <w:multiLevelType w:val="hybridMultilevel"/>
    <w:tmpl w:val="5BC2A070"/>
    <w:lvl w:ilvl="0" w:tplc="65B435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3F2AD3"/>
    <w:multiLevelType w:val="hybridMultilevel"/>
    <w:tmpl w:val="1C5420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6B967EE"/>
    <w:multiLevelType w:val="hybridMultilevel"/>
    <w:tmpl w:val="7504A798"/>
    <w:lvl w:ilvl="0" w:tplc="9B2A1950">
      <w:start w:val="1"/>
      <w:numFmt w:val="lowerLetter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9905FA"/>
    <w:multiLevelType w:val="hybridMultilevel"/>
    <w:tmpl w:val="FD5C5958"/>
    <w:lvl w:ilvl="0" w:tplc="3FE0BED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7A2DA3"/>
    <w:multiLevelType w:val="hybridMultilevel"/>
    <w:tmpl w:val="49F49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9"/>
    <w:rsid w:val="000A2C57"/>
    <w:rsid w:val="00105B7B"/>
    <w:rsid w:val="001C3D81"/>
    <w:rsid w:val="0028622A"/>
    <w:rsid w:val="002E4ECC"/>
    <w:rsid w:val="003002C5"/>
    <w:rsid w:val="0032063C"/>
    <w:rsid w:val="003328EC"/>
    <w:rsid w:val="0035211F"/>
    <w:rsid w:val="00375C8B"/>
    <w:rsid w:val="003819FB"/>
    <w:rsid w:val="0039108F"/>
    <w:rsid w:val="003A1382"/>
    <w:rsid w:val="003C58B1"/>
    <w:rsid w:val="004040C0"/>
    <w:rsid w:val="00495C32"/>
    <w:rsid w:val="004C18F3"/>
    <w:rsid w:val="004F3C88"/>
    <w:rsid w:val="00547CB0"/>
    <w:rsid w:val="00552F87"/>
    <w:rsid w:val="00556643"/>
    <w:rsid w:val="00576CA1"/>
    <w:rsid w:val="00582D1F"/>
    <w:rsid w:val="00592B67"/>
    <w:rsid w:val="005A6BAB"/>
    <w:rsid w:val="006334B0"/>
    <w:rsid w:val="0064417C"/>
    <w:rsid w:val="00676C4D"/>
    <w:rsid w:val="006E7F19"/>
    <w:rsid w:val="00714D35"/>
    <w:rsid w:val="00747D71"/>
    <w:rsid w:val="00847F19"/>
    <w:rsid w:val="00886537"/>
    <w:rsid w:val="00886A83"/>
    <w:rsid w:val="008F0301"/>
    <w:rsid w:val="00A419BB"/>
    <w:rsid w:val="00A915B9"/>
    <w:rsid w:val="00B27C6F"/>
    <w:rsid w:val="00B41B5B"/>
    <w:rsid w:val="00BD0800"/>
    <w:rsid w:val="00C52741"/>
    <w:rsid w:val="00D80500"/>
    <w:rsid w:val="00E04F00"/>
    <w:rsid w:val="00E43A92"/>
    <w:rsid w:val="00E56456"/>
    <w:rsid w:val="00EB46B9"/>
    <w:rsid w:val="00ED5687"/>
    <w:rsid w:val="00EE4403"/>
    <w:rsid w:val="00EF489F"/>
    <w:rsid w:val="00F17597"/>
    <w:rsid w:val="00F36343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338C"/>
  <w15:chartTrackingRefBased/>
  <w15:docId w15:val="{6A1E7689-CB14-45C5-99C9-00624EC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19"/>
    <w:pPr>
      <w:ind w:left="720"/>
    </w:pPr>
  </w:style>
  <w:style w:type="paragraph" w:styleId="Title">
    <w:name w:val="Title"/>
    <w:basedOn w:val="Normal"/>
    <w:link w:val="TitleChar"/>
    <w:qFormat/>
    <w:rsid w:val="00747D71"/>
    <w:pPr>
      <w:jc w:val="center"/>
    </w:pPr>
    <w:rPr>
      <w:rFonts w:ascii="Brush Script MT" w:eastAsia="Times New Roman" w:hAnsi="Brush Script M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47D71"/>
    <w:rPr>
      <w:rFonts w:ascii="Brush Script MT" w:eastAsia="Times New Roman" w:hAnsi="Brush Script MT" w:cs="Times New Roman"/>
      <w:sz w:val="44"/>
      <w:szCs w:val="20"/>
    </w:rPr>
  </w:style>
  <w:style w:type="paragraph" w:styleId="NoSpacing">
    <w:name w:val="No Spacing"/>
    <w:uiPriority w:val="1"/>
    <w:qFormat/>
    <w:rsid w:val="00747D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8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3</cp:revision>
  <cp:lastPrinted>2020-06-15T16:53:00Z</cp:lastPrinted>
  <dcterms:created xsi:type="dcterms:W3CDTF">2020-09-16T20:07:00Z</dcterms:created>
  <dcterms:modified xsi:type="dcterms:W3CDTF">2020-09-16T20:23:00Z</dcterms:modified>
</cp:coreProperties>
</file>